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4FC" w14:textId="77777777" w:rsidR="00A07E02" w:rsidRPr="00804A17" w:rsidRDefault="001F0B9E" w:rsidP="00804A17">
      <w:pPr>
        <w:spacing w:line="240" w:lineRule="auto"/>
        <w:rPr>
          <w:b/>
          <w:lang w:val="en-US"/>
        </w:rPr>
      </w:pPr>
      <w:r w:rsidRPr="00804A17">
        <w:rPr>
          <w:b/>
          <w:lang w:val="en-US"/>
        </w:rPr>
        <w:t>Hello Students,</w:t>
      </w:r>
    </w:p>
    <w:p w14:paraId="501CA446" w14:textId="77777777" w:rsidR="001F0B9E" w:rsidRPr="001F0B9E" w:rsidRDefault="001F0B9E" w:rsidP="00804A17">
      <w:pPr>
        <w:spacing w:line="240" w:lineRule="auto"/>
        <w:rPr>
          <w:lang w:val="en-US"/>
        </w:rPr>
      </w:pPr>
      <w:r w:rsidRPr="001F0B9E">
        <w:rPr>
          <w:lang w:val="en-US"/>
        </w:rPr>
        <w:t>click the links below to practice your skills.</w:t>
      </w:r>
    </w:p>
    <w:p w14:paraId="75D6EB44" w14:textId="77777777" w:rsidR="001F0B9E" w:rsidRPr="001F0B9E" w:rsidRDefault="001F0B9E" w:rsidP="00804A17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1F0B9E">
        <w:rPr>
          <w:lang w:val="en-US"/>
        </w:rPr>
        <w:t>Description what you are supposed to know and show during the exam:</w:t>
      </w:r>
    </w:p>
    <w:p w14:paraId="510C87BD" w14:textId="77777777" w:rsidR="001F0B9E" w:rsidRDefault="001F0B9E" w:rsidP="00804A17">
      <w:pPr>
        <w:pStyle w:val="Akapitzlist"/>
        <w:spacing w:line="240" w:lineRule="auto"/>
      </w:pPr>
      <w:r w:rsidRPr="001F0B9E">
        <w:t>Informator</w:t>
      </w:r>
      <w:r>
        <w:t xml:space="preserve"> </w:t>
      </w:r>
      <w:r w:rsidRPr="001F0B9E">
        <w:t>https://cke.gov.pl/images/_EGZAMIN_OSMOKLASISTY/Informatory/Informator_P1_angielski.pdf</w:t>
      </w:r>
    </w:p>
    <w:p w14:paraId="68C03733" w14:textId="77777777" w:rsidR="001F0B9E" w:rsidRDefault="001F0B9E" w:rsidP="00804A17">
      <w:pPr>
        <w:pStyle w:val="Akapitzlist"/>
        <w:spacing w:line="240" w:lineRule="auto"/>
      </w:pPr>
      <w:r w:rsidRPr="001F0B9E">
        <w:t xml:space="preserve"> wraz z aneksem https://cke.gov.pl/images/_EGZAMIN_OSMOKLASISTY/Informatory/2023/standard/Aneks_P1_angielski_2023_i_2024.pdf2023 </w:t>
      </w:r>
    </w:p>
    <w:p w14:paraId="31127BB1" w14:textId="77777777" w:rsidR="001F0B9E" w:rsidRDefault="00C42119" w:rsidP="00804A17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Exam papers: </w:t>
      </w:r>
      <w:r w:rsidRPr="00C42119">
        <w:rPr>
          <w:lang w:val="en-US"/>
        </w:rPr>
        <w:t>https://cke.gov.pl/egzamin-osmoklasisty/arkusze/</w:t>
      </w:r>
    </w:p>
    <w:p w14:paraId="2D1FF8D0" w14:textId="77777777" w:rsidR="001F0B9E" w:rsidRDefault="001F0B9E" w:rsidP="00804A17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1F0B9E">
        <w:rPr>
          <w:lang w:val="en-US"/>
        </w:rPr>
        <w:t>Revision of the most common topic</w:t>
      </w:r>
      <w:r>
        <w:rPr>
          <w:lang w:val="en-US"/>
        </w:rPr>
        <w:t>s</w:t>
      </w:r>
      <w:r w:rsidRPr="001F0B9E">
        <w:rPr>
          <w:lang w:val="en-US"/>
        </w:rPr>
        <w:t>:</w:t>
      </w:r>
    </w:p>
    <w:p w14:paraId="3E99104A" w14:textId="77777777" w:rsidR="001F0B9E" w:rsidRDefault="001F0B9E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Present Simple vs Present Continuous </w:t>
      </w:r>
      <w:hyperlink r:id="rId5" w:history="1">
        <w:r w:rsidRPr="005F7B16">
          <w:rPr>
            <w:rStyle w:val="Hipercze"/>
            <w:lang w:val="en-US"/>
          </w:rPr>
          <w:t>https://www.youtube.com/watch?v=7dvV6oPbRxE</w:t>
        </w:r>
      </w:hyperlink>
    </w:p>
    <w:p w14:paraId="1112C0BA" w14:textId="77777777" w:rsidR="001F0B9E" w:rsidRDefault="001F0B9E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Past Simple vs Past Continuous</w:t>
      </w:r>
    </w:p>
    <w:p w14:paraId="17784AE2" w14:textId="77777777" w:rsidR="00C42119" w:rsidRPr="00C42119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6" w:history="1">
        <w:r w:rsidR="00C42119" w:rsidRPr="005F7B16">
          <w:rPr>
            <w:rStyle w:val="Hipercze"/>
            <w:lang w:val="en-US"/>
          </w:rPr>
          <w:t>https://www.youtube.com/watch?v=uTB5I8V9Eog</w:t>
        </w:r>
      </w:hyperlink>
    </w:p>
    <w:p w14:paraId="7CDD7320" w14:textId="77777777" w:rsidR="00C42119" w:rsidRDefault="00C42119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Present Perfect </w:t>
      </w:r>
    </w:p>
    <w:p w14:paraId="56968736" w14:textId="77777777" w:rsidR="00C42119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7" w:history="1">
        <w:r w:rsidR="00C42119" w:rsidRPr="005F7B16">
          <w:rPr>
            <w:rStyle w:val="Hipercze"/>
            <w:lang w:val="en-US"/>
          </w:rPr>
          <w:t>https://www.youtube.com/watch?v=uTB5I8V9Eog</w:t>
        </w:r>
      </w:hyperlink>
    </w:p>
    <w:p w14:paraId="67CE14BB" w14:textId="77777777" w:rsidR="00C42119" w:rsidRDefault="00C42119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Talking about past</w:t>
      </w:r>
    </w:p>
    <w:p w14:paraId="67FE3C46" w14:textId="77777777" w:rsidR="00C42119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8" w:history="1">
        <w:r w:rsidR="00C42119" w:rsidRPr="005F7B16">
          <w:rPr>
            <w:rStyle w:val="Hipercze"/>
            <w:lang w:val="en-US"/>
          </w:rPr>
          <w:t>https://www.youtube.com/watch?v=rZS5qlCGCIY</w:t>
        </w:r>
      </w:hyperlink>
    </w:p>
    <w:p w14:paraId="1F5B2A50" w14:textId="77777777" w:rsidR="00C42119" w:rsidRDefault="00C42119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Talking about future</w:t>
      </w:r>
    </w:p>
    <w:p w14:paraId="07731396" w14:textId="77777777" w:rsidR="00C42119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9" w:history="1">
        <w:r w:rsidR="00C42119" w:rsidRPr="005F7B16">
          <w:rPr>
            <w:rStyle w:val="Hipercze"/>
            <w:lang w:val="en-US"/>
          </w:rPr>
          <w:t>https://www.youtube.com/watch?v=0anZBvnj6LM</w:t>
        </w:r>
      </w:hyperlink>
    </w:p>
    <w:p w14:paraId="64C310C5" w14:textId="77777777" w:rsidR="00C42119" w:rsidRDefault="00C42119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Conditionals</w:t>
      </w:r>
    </w:p>
    <w:p w14:paraId="2A674702" w14:textId="77777777" w:rsidR="00C42119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0" w:history="1">
        <w:r w:rsidR="00C42119" w:rsidRPr="005F7B16">
          <w:rPr>
            <w:rStyle w:val="Hipercze"/>
            <w:lang w:val="en-US"/>
          </w:rPr>
          <w:t>https://www.youtube.com/watch?v=tfSi3foze3Q</w:t>
        </w:r>
      </w:hyperlink>
    </w:p>
    <w:p w14:paraId="571BF1B7" w14:textId="77777777" w:rsidR="00C42119" w:rsidRDefault="001D6720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Passive Voice </w:t>
      </w:r>
    </w:p>
    <w:p w14:paraId="6614D916" w14:textId="77777777" w:rsidR="001D6720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1" w:history="1">
        <w:r w:rsidR="001D6720" w:rsidRPr="005F7B16">
          <w:rPr>
            <w:rStyle w:val="Hipercze"/>
            <w:lang w:val="en-US"/>
          </w:rPr>
          <w:t>https://www.youtube.com/watch?v=CmqOXaSUpFo</w:t>
        </w:r>
      </w:hyperlink>
    </w:p>
    <w:p w14:paraId="48D91881" w14:textId="77777777" w:rsidR="001D6720" w:rsidRDefault="001D6720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Indirect questions</w:t>
      </w:r>
    </w:p>
    <w:p w14:paraId="4B8DDBD6" w14:textId="77777777" w:rsidR="001D6720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2" w:history="1">
        <w:r w:rsidR="001D6720" w:rsidRPr="005F7B16">
          <w:rPr>
            <w:rStyle w:val="Hipercze"/>
            <w:lang w:val="en-US"/>
          </w:rPr>
          <w:t>https://www.youtube.com/watch?v=CzoxIVPtPgI</w:t>
        </w:r>
      </w:hyperlink>
    </w:p>
    <w:p w14:paraId="1C378BD1" w14:textId="77777777" w:rsidR="001D6720" w:rsidRDefault="001D6720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Reported Speech</w:t>
      </w:r>
    </w:p>
    <w:p w14:paraId="19FB9A0F" w14:textId="77777777" w:rsidR="001D6720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3" w:history="1">
        <w:r w:rsidR="001D6720" w:rsidRPr="005F7B16">
          <w:rPr>
            <w:rStyle w:val="Hipercze"/>
            <w:lang w:val="en-US"/>
          </w:rPr>
          <w:t>https://www.youtube.com/watch?v=cW3pdeTYFZc</w:t>
        </w:r>
      </w:hyperlink>
    </w:p>
    <w:p w14:paraId="6451EFB6" w14:textId="77777777" w:rsidR="001F0B9E" w:rsidRDefault="001F0B9E" w:rsidP="00804A1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Modal Verbs</w:t>
      </w:r>
    </w:p>
    <w:p w14:paraId="36661726" w14:textId="77777777" w:rsidR="001F0B9E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4" w:history="1">
        <w:r w:rsidR="001F0B9E" w:rsidRPr="005F7B16">
          <w:rPr>
            <w:rStyle w:val="Hipercze"/>
            <w:lang w:val="en-US"/>
          </w:rPr>
          <w:t>https://www.youtube.com/watch?v=7dvV6oPbRxE</w:t>
        </w:r>
      </w:hyperlink>
    </w:p>
    <w:p w14:paraId="0592D437" w14:textId="77777777" w:rsidR="00C42119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5" w:history="1">
        <w:r w:rsidR="00C42119" w:rsidRPr="005F7B16">
          <w:rPr>
            <w:rStyle w:val="Hipercze"/>
            <w:lang w:val="en-US"/>
          </w:rPr>
          <w:t>https://www.youtube.com/watch?v=FMGxeChtYLc</w:t>
        </w:r>
      </w:hyperlink>
    </w:p>
    <w:p w14:paraId="6CE3F96D" w14:textId="77777777" w:rsidR="00C42119" w:rsidRDefault="00C42119" w:rsidP="00804A17">
      <w:pPr>
        <w:pStyle w:val="Akapitzlist"/>
        <w:spacing w:line="240" w:lineRule="auto"/>
        <w:ind w:left="1440"/>
        <w:rPr>
          <w:lang w:val="en-US"/>
        </w:rPr>
      </w:pPr>
    </w:p>
    <w:p w14:paraId="00E4B453" w14:textId="77777777" w:rsidR="00804A17" w:rsidRDefault="00804A17" w:rsidP="00804A17">
      <w:pPr>
        <w:pStyle w:val="Akapitzlist"/>
        <w:spacing w:line="240" w:lineRule="auto"/>
        <w:ind w:left="1440"/>
        <w:rPr>
          <w:lang w:val="en-US"/>
        </w:rPr>
      </w:pPr>
      <w:r>
        <w:rPr>
          <w:lang w:val="en-US"/>
        </w:rPr>
        <w:t>and you can practice skills on:</w:t>
      </w:r>
    </w:p>
    <w:p w14:paraId="60E69304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6" w:history="1">
        <w:r w:rsidR="00804A17" w:rsidRPr="005F7B16">
          <w:rPr>
            <w:rStyle w:val="Hipercze"/>
            <w:lang w:val="en-US"/>
          </w:rPr>
          <w:t>https://test-english.com/grammar-points/a2/</w:t>
        </w:r>
      </w:hyperlink>
    </w:p>
    <w:p w14:paraId="08A2E982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7" w:history="1">
        <w:r w:rsidR="00804A17" w:rsidRPr="005F7B16">
          <w:rPr>
            <w:rStyle w:val="Hipercze"/>
            <w:lang w:val="en-US"/>
          </w:rPr>
          <w:t>https://test-english.com/grammar-points/b1/</w:t>
        </w:r>
      </w:hyperlink>
    </w:p>
    <w:p w14:paraId="6CE4D220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8" w:history="1">
        <w:r w:rsidR="00804A17" w:rsidRPr="005F7B16">
          <w:rPr>
            <w:rStyle w:val="Hipercze"/>
            <w:lang w:val="en-US"/>
          </w:rPr>
          <w:t>https://test-english.com/use-of-english/a2/</w:t>
        </w:r>
      </w:hyperlink>
    </w:p>
    <w:p w14:paraId="215E14C8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19" w:history="1">
        <w:r w:rsidR="00804A17" w:rsidRPr="005F7B16">
          <w:rPr>
            <w:rStyle w:val="Hipercze"/>
            <w:lang w:val="en-US"/>
          </w:rPr>
          <w:t>https://test-english.com/use-of-english/b1/</w:t>
        </w:r>
      </w:hyperlink>
    </w:p>
    <w:p w14:paraId="314FF993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20" w:history="1">
        <w:r w:rsidR="00804A17" w:rsidRPr="005F7B16">
          <w:rPr>
            <w:rStyle w:val="Hipercze"/>
            <w:lang w:val="en-US"/>
          </w:rPr>
          <w:t>https://test-english.com/listening/a2/</w:t>
        </w:r>
      </w:hyperlink>
    </w:p>
    <w:p w14:paraId="642649BA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21" w:history="1">
        <w:r w:rsidR="00804A17" w:rsidRPr="005F7B16">
          <w:rPr>
            <w:rStyle w:val="Hipercze"/>
            <w:lang w:val="en-US"/>
          </w:rPr>
          <w:t>https://test-english.com/listening/b1/</w:t>
        </w:r>
      </w:hyperlink>
    </w:p>
    <w:p w14:paraId="2BE74FCB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22" w:history="1">
        <w:r w:rsidR="00804A17" w:rsidRPr="005F7B16">
          <w:rPr>
            <w:rStyle w:val="Hipercze"/>
            <w:lang w:val="en-US"/>
          </w:rPr>
          <w:t>https://test-english.com/reading/a2/</w:t>
        </w:r>
      </w:hyperlink>
    </w:p>
    <w:p w14:paraId="63ECF5D0" w14:textId="77777777" w:rsidR="001F0B9E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23" w:history="1">
        <w:r w:rsidR="00804A17" w:rsidRPr="005F7B16">
          <w:rPr>
            <w:rStyle w:val="Hipercze"/>
            <w:lang w:val="en-US"/>
          </w:rPr>
          <w:t>https://test-english.com/reading/b1/</w:t>
        </w:r>
      </w:hyperlink>
    </w:p>
    <w:p w14:paraId="149F08F4" w14:textId="77777777" w:rsidR="00804A17" w:rsidRDefault="00000000" w:rsidP="00804A17">
      <w:pPr>
        <w:pStyle w:val="Akapitzlist"/>
        <w:spacing w:line="240" w:lineRule="auto"/>
        <w:ind w:left="1440"/>
        <w:rPr>
          <w:lang w:val="en-US"/>
        </w:rPr>
      </w:pPr>
      <w:hyperlink r:id="rId24" w:history="1">
        <w:r w:rsidR="00804A17" w:rsidRPr="005F7B16">
          <w:rPr>
            <w:rStyle w:val="Hipercze"/>
            <w:lang w:val="en-US"/>
          </w:rPr>
          <w:t>https://test-english.com/writing/a2/</w:t>
        </w:r>
      </w:hyperlink>
    </w:p>
    <w:p w14:paraId="34272AB2" w14:textId="77777777" w:rsidR="00804A17" w:rsidRPr="001F0B9E" w:rsidRDefault="00804A17" w:rsidP="00804A17">
      <w:pPr>
        <w:pStyle w:val="Akapitzlist"/>
        <w:spacing w:line="240" w:lineRule="auto"/>
        <w:ind w:left="1440"/>
        <w:rPr>
          <w:lang w:val="en-US"/>
        </w:rPr>
      </w:pPr>
      <w:r w:rsidRPr="00804A17">
        <w:rPr>
          <w:lang w:val="en-US"/>
        </w:rPr>
        <w:t>https://test-english.com/writing/b1/</w:t>
      </w:r>
    </w:p>
    <w:p w14:paraId="5D9DAF07" w14:textId="77777777" w:rsidR="00804A17" w:rsidRDefault="00804A17" w:rsidP="00804A17">
      <w:pPr>
        <w:pStyle w:val="Akapitzlist"/>
        <w:spacing w:line="240" w:lineRule="auto"/>
        <w:rPr>
          <w:lang w:val="en-US"/>
        </w:rPr>
      </w:pPr>
    </w:p>
    <w:p w14:paraId="05507A83" w14:textId="77777777" w:rsidR="001F0B9E" w:rsidRDefault="00804A17" w:rsidP="00804A17">
      <w:pPr>
        <w:pStyle w:val="Akapitzlist"/>
        <w:spacing w:line="240" w:lineRule="auto"/>
        <w:rPr>
          <w:lang w:val="en-US"/>
        </w:rPr>
      </w:pPr>
      <w:r>
        <w:rPr>
          <w:lang w:val="en-US"/>
        </w:rPr>
        <w:t>And many others</w:t>
      </w:r>
      <w:r w:rsidRPr="00804A17">
        <w:rPr>
          <w:lang w:val="en-US"/>
        </w:rPr>
        <w:sym w:font="Wingdings" w:char="F04A"/>
      </w:r>
    </w:p>
    <w:p w14:paraId="7B789455" w14:textId="77777777" w:rsidR="00804A17" w:rsidRPr="001F0B9E" w:rsidRDefault="00804A17" w:rsidP="00804A17">
      <w:pPr>
        <w:pStyle w:val="Akapitzlist"/>
        <w:spacing w:line="240" w:lineRule="auto"/>
        <w:rPr>
          <w:lang w:val="en-US"/>
        </w:rPr>
      </w:pPr>
      <w:r>
        <w:rPr>
          <w:lang w:val="en-US"/>
        </w:rPr>
        <w:t>Enjoy!!</w:t>
      </w:r>
    </w:p>
    <w:sectPr w:rsidR="00804A17" w:rsidRPr="001F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677"/>
    <w:multiLevelType w:val="hybridMultilevel"/>
    <w:tmpl w:val="7C3A5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D714E8"/>
    <w:multiLevelType w:val="hybridMultilevel"/>
    <w:tmpl w:val="78A0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862890">
    <w:abstractNumId w:val="1"/>
  </w:num>
  <w:num w:numId="2" w16cid:durableId="69765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9E"/>
    <w:rsid w:val="001D6720"/>
    <w:rsid w:val="001F0B9E"/>
    <w:rsid w:val="00804A17"/>
    <w:rsid w:val="00A07E02"/>
    <w:rsid w:val="00C42119"/>
    <w:rsid w:val="00E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DD8F"/>
  <w15:docId w15:val="{BBD41EC6-94B1-4062-A442-8F62AF71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S5qlCGCIY" TargetMode="External"/><Relationship Id="rId13" Type="http://schemas.openxmlformats.org/officeDocument/2006/relationships/hyperlink" Target="https://www.youtube.com/watch?v=cW3pdeTYFZc" TargetMode="External"/><Relationship Id="rId18" Type="http://schemas.openxmlformats.org/officeDocument/2006/relationships/hyperlink" Target="https://test-english.com/use-of-english/a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est-english.com/listening/b1/" TargetMode="External"/><Relationship Id="rId7" Type="http://schemas.openxmlformats.org/officeDocument/2006/relationships/hyperlink" Target="https://www.youtube.com/watch?v=uTB5I8V9Eog" TargetMode="External"/><Relationship Id="rId12" Type="http://schemas.openxmlformats.org/officeDocument/2006/relationships/hyperlink" Target="https://www.youtube.com/watch?v=CzoxIVPtPgI" TargetMode="External"/><Relationship Id="rId17" Type="http://schemas.openxmlformats.org/officeDocument/2006/relationships/hyperlink" Target="https://test-english.com/grammar-points/b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st-english.com/grammar-points/a2/" TargetMode="External"/><Relationship Id="rId20" Type="http://schemas.openxmlformats.org/officeDocument/2006/relationships/hyperlink" Target="https://test-english.com/listening/a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B5I8V9Eog" TargetMode="External"/><Relationship Id="rId11" Type="http://schemas.openxmlformats.org/officeDocument/2006/relationships/hyperlink" Target="https://www.youtube.com/watch?v=CmqOXaSUpFo" TargetMode="External"/><Relationship Id="rId24" Type="http://schemas.openxmlformats.org/officeDocument/2006/relationships/hyperlink" Target="https://test-english.com/writing/a2/" TargetMode="External"/><Relationship Id="rId5" Type="http://schemas.openxmlformats.org/officeDocument/2006/relationships/hyperlink" Target="https://www.youtube.com/watch?v=7dvV6oPbRxE" TargetMode="External"/><Relationship Id="rId15" Type="http://schemas.openxmlformats.org/officeDocument/2006/relationships/hyperlink" Target="https://www.youtube.com/watch?v=FMGxeChtYLc" TargetMode="External"/><Relationship Id="rId23" Type="http://schemas.openxmlformats.org/officeDocument/2006/relationships/hyperlink" Target="https://test-english.com/reading/b1/" TargetMode="External"/><Relationship Id="rId10" Type="http://schemas.openxmlformats.org/officeDocument/2006/relationships/hyperlink" Target="https://www.youtube.com/watch?v=tfSi3foze3Q" TargetMode="External"/><Relationship Id="rId19" Type="http://schemas.openxmlformats.org/officeDocument/2006/relationships/hyperlink" Target="https://test-english.com/use-of-english/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anZBvnj6LM" TargetMode="External"/><Relationship Id="rId14" Type="http://schemas.openxmlformats.org/officeDocument/2006/relationships/hyperlink" Target="https://www.youtube.com/watch?v=7dvV6oPbRxE" TargetMode="External"/><Relationship Id="rId22" Type="http://schemas.openxmlformats.org/officeDocument/2006/relationships/hyperlink" Target="https://test-english.com/reading/a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* Chmielowski Robert</cp:lastModifiedBy>
  <cp:revision>2</cp:revision>
  <dcterms:created xsi:type="dcterms:W3CDTF">2023-01-14T19:27:00Z</dcterms:created>
  <dcterms:modified xsi:type="dcterms:W3CDTF">2023-01-14T19:27:00Z</dcterms:modified>
</cp:coreProperties>
</file>